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1CA" w:rsidRDefault="00D67DA1">
      <w:r>
        <w:t>Voilà peut-être une bizarrerie (ou une grande force) de la nature.</w:t>
      </w:r>
    </w:p>
    <w:p w:rsidR="00D67DA1" w:rsidRDefault="00D67DA1">
      <w:r>
        <w:t xml:space="preserve">On voit un tronc couché (après une </w:t>
      </w:r>
      <w:proofErr w:type="spellStart"/>
      <w:r>
        <w:t>tempète</w:t>
      </w:r>
      <w:proofErr w:type="spellEnd"/>
      <w:r>
        <w:t> ?), coupé par les forestiers dans une phase de nettoyage. Ceci est une supposition.</w:t>
      </w:r>
    </w:p>
    <w:p w:rsidR="00D67DA1" w:rsidRDefault="00D67DA1">
      <w:r>
        <w:t xml:space="preserve">Mais il a apparemment su recréer : </w:t>
      </w:r>
    </w:p>
    <w:p w:rsidR="00D67DA1" w:rsidRDefault="00D67DA1" w:rsidP="00D67DA1">
      <w:pPr>
        <w:pStyle w:val="ListParagraph"/>
        <w:numPr>
          <w:ilvl w:val="0"/>
          <w:numId w:val="1"/>
        </w:numPr>
      </w:pPr>
      <w:proofErr w:type="gramStart"/>
      <w:r>
        <w:t>des</w:t>
      </w:r>
      <w:proofErr w:type="gramEnd"/>
      <w:r>
        <w:t xml:space="preserve"> racines vers le sol</w:t>
      </w:r>
    </w:p>
    <w:p w:rsidR="00D67DA1" w:rsidRDefault="00D67DA1" w:rsidP="00D67DA1">
      <w:pPr>
        <w:pStyle w:val="ListParagraph"/>
        <w:numPr>
          <w:ilvl w:val="0"/>
          <w:numId w:val="1"/>
        </w:numPr>
      </w:pPr>
      <w:proofErr w:type="gramStart"/>
      <w:r>
        <w:t>des</w:t>
      </w:r>
      <w:proofErr w:type="gramEnd"/>
      <w:r>
        <w:t xml:space="preserve"> branches vers le ciel</w:t>
      </w:r>
    </w:p>
    <w:p w:rsidR="00D67DA1" w:rsidRDefault="00D67DA1" w:rsidP="00D67DA1"/>
    <w:p w:rsidR="00D67DA1" w:rsidRDefault="00D67DA1" w:rsidP="00D67DA1">
      <w:r>
        <w:rPr>
          <w:noProof/>
        </w:rPr>
        <w:drawing>
          <wp:inline distT="0" distB="0" distL="0" distR="0">
            <wp:extent cx="5760720" cy="32454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5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DA1" w:rsidRDefault="00D67DA1" w:rsidP="00D67DA1"/>
    <w:p w:rsidR="00D67DA1" w:rsidRDefault="00D67DA1" w:rsidP="00D67DA1">
      <w:r>
        <w:t>Cette photo a été prise dans le bois de La Roche Turpin, en Essonne le 14 avril.</w:t>
      </w:r>
      <w:bookmarkStart w:id="0" w:name="_GoBack"/>
      <w:bookmarkEnd w:id="0"/>
    </w:p>
    <w:sectPr w:rsidR="00D6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7719B"/>
    <w:multiLevelType w:val="hybridMultilevel"/>
    <w:tmpl w:val="641C0F18"/>
    <w:lvl w:ilvl="0" w:tplc="52ACFC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A1"/>
    <w:rsid w:val="007351AD"/>
    <w:rsid w:val="00A004B4"/>
    <w:rsid w:val="00D67DA1"/>
    <w:rsid w:val="00EC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8FBE"/>
  <w15:chartTrackingRefBased/>
  <w15:docId w15:val="{75A2B5CC-A8F2-4BCA-8088-42A6F7D1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MIDA</dc:creator>
  <cp:keywords/>
  <dc:description/>
  <cp:lastModifiedBy>MIDA</cp:lastModifiedBy>
  <cp:revision>1</cp:revision>
  <dcterms:created xsi:type="dcterms:W3CDTF">2018-04-14T15:57:00Z</dcterms:created>
  <dcterms:modified xsi:type="dcterms:W3CDTF">2018-04-14T16:04:00Z</dcterms:modified>
</cp:coreProperties>
</file>